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F6A86" w14:textId="77777777" w:rsidR="00512BAA" w:rsidRPr="00512BAA" w:rsidRDefault="00512BAA" w:rsidP="00512BAA">
      <w:pPr>
        <w:jc w:val="center"/>
        <w:rPr>
          <w:b/>
          <w:sz w:val="48"/>
          <w:szCs w:val="48"/>
        </w:rPr>
      </w:pPr>
      <w:r w:rsidRPr="00512BAA">
        <w:rPr>
          <w:b/>
          <w:sz w:val="48"/>
          <w:szCs w:val="48"/>
        </w:rPr>
        <w:t>Directions for the Story-Based Language Approach Assignment:  PACE</w:t>
      </w:r>
    </w:p>
    <w:p w14:paraId="7406A0C5" w14:textId="77777777" w:rsidR="00512BAA" w:rsidRDefault="00512BAA" w:rsidP="00512BA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  <w:t>Select a grammatical concept that you might teach.</w:t>
      </w:r>
    </w:p>
    <w:p w14:paraId="3D529CC7" w14:textId="77777777" w:rsidR="00512BAA" w:rsidRDefault="00512BAA" w:rsidP="00512BAA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You may refer to a language textbook for your selection.</w:t>
      </w:r>
    </w:p>
    <w:p w14:paraId="255557D6" w14:textId="77777777" w:rsidR="00512BAA" w:rsidRDefault="00512BAA" w:rsidP="00512BA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</w:r>
      <w:r w:rsidRPr="00512BAA">
        <w:rPr>
          <w:sz w:val="40"/>
          <w:szCs w:val="40"/>
        </w:rPr>
        <w:t>Each member of the</w:t>
      </w:r>
      <w:r>
        <w:rPr>
          <w:sz w:val="40"/>
          <w:szCs w:val="40"/>
        </w:rPr>
        <w:t xml:space="preserve"> group is to then select a different stage</w:t>
      </w:r>
    </w:p>
    <w:p w14:paraId="5617628A" w14:textId="77777777" w:rsidR="00512BAA" w:rsidRPr="00512BAA" w:rsidRDefault="00512BAA" w:rsidP="00512BAA">
      <w:pPr>
        <w:pStyle w:val="ListParagraph"/>
        <w:ind w:left="360" w:firstLine="360"/>
        <w:rPr>
          <w:sz w:val="40"/>
          <w:szCs w:val="40"/>
        </w:rPr>
      </w:pPr>
      <w:proofErr w:type="gramStart"/>
      <w:r w:rsidRPr="00512BAA">
        <w:rPr>
          <w:sz w:val="40"/>
          <w:szCs w:val="40"/>
        </w:rPr>
        <w:t>of</w:t>
      </w:r>
      <w:proofErr w:type="gramEnd"/>
      <w:r w:rsidRPr="00512BAA">
        <w:rPr>
          <w:sz w:val="40"/>
          <w:szCs w:val="40"/>
        </w:rPr>
        <w:t xml:space="preserve"> PACE.</w:t>
      </w:r>
    </w:p>
    <w:p w14:paraId="5A2C3201" w14:textId="77777777" w:rsidR="0044494A" w:rsidRDefault="00512BAA" w:rsidP="0044494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r>
        <w:rPr>
          <w:sz w:val="40"/>
          <w:szCs w:val="40"/>
        </w:rPr>
        <w:tab/>
        <w:t xml:space="preserve">Each person is to write in narrative form precisely what </w:t>
      </w:r>
      <w:r w:rsidR="0044494A">
        <w:rPr>
          <w:sz w:val="40"/>
          <w:szCs w:val="40"/>
        </w:rPr>
        <w:t xml:space="preserve"> </w:t>
      </w:r>
    </w:p>
    <w:p w14:paraId="6C874373" w14:textId="77777777" w:rsidR="00512BAA" w:rsidRPr="008A72C1" w:rsidRDefault="00512BAA" w:rsidP="0044494A">
      <w:pPr>
        <w:pStyle w:val="ListParagraph"/>
        <w:rPr>
          <w:strike/>
          <w:sz w:val="40"/>
          <w:szCs w:val="40"/>
        </w:rPr>
      </w:pPr>
      <w:proofErr w:type="gramStart"/>
      <w:r w:rsidRPr="0044494A">
        <w:rPr>
          <w:sz w:val="40"/>
          <w:szCs w:val="40"/>
        </w:rPr>
        <w:t>he</w:t>
      </w:r>
      <w:proofErr w:type="gramEnd"/>
      <w:r w:rsidRPr="0044494A">
        <w:rPr>
          <w:sz w:val="40"/>
          <w:szCs w:val="40"/>
        </w:rPr>
        <w:t>/she would do in presenting the materials during his/her stage.  Follow the descriptions for each stage given in your notes and on pp. 196-202 of the course textbook.  You may also refer to the sample PACE lessons on the course wiki for today.</w:t>
      </w:r>
      <w:r w:rsidR="003100C5">
        <w:rPr>
          <w:sz w:val="40"/>
          <w:szCs w:val="40"/>
        </w:rPr>
        <w:t xml:space="preserve"> </w:t>
      </w:r>
      <w:r w:rsidR="0097170A">
        <w:rPr>
          <w:sz w:val="40"/>
          <w:szCs w:val="40"/>
        </w:rPr>
        <w:t xml:space="preserve"> You may also check out:  </w:t>
      </w:r>
      <w:r w:rsidR="0097170A" w:rsidRPr="0097170A">
        <w:rPr>
          <w:sz w:val="40"/>
          <w:szCs w:val="40"/>
        </w:rPr>
        <w:t>http://tinyurl.com/l2gyuxx</w:t>
      </w:r>
      <w:bookmarkStart w:id="0" w:name="_GoBack"/>
      <w:bookmarkEnd w:id="0"/>
    </w:p>
    <w:p w14:paraId="1C3392FB" w14:textId="77777777" w:rsidR="00512BAA" w:rsidRPr="0044494A" w:rsidRDefault="00512BAA" w:rsidP="0044494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r>
        <w:rPr>
          <w:sz w:val="40"/>
          <w:szCs w:val="40"/>
        </w:rPr>
        <w:tab/>
        <w:t xml:space="preserve">Use any resources (websites, course wiki, </w:t>
      </w:r>
      <w:r w:rsidRPr="0044494A">
        <w:rPr>
          <w:sz w:val="40"/>
          <w:szCs w:val="40"/>
        </w:rPr>
        <w:t>CMC, books, etc.).</w:t>
      </w:r>
      <w:r w:rsidR="0097170A">
        <w:rPr>
          <w:sz w:val="40"/>
          <w:szCs w:val="40"/>
        </w:rPr>
        <w:t xml:space="preserve">  </w:t>
      </w:r>
    </w:p>
    <w:p w14:paraId="019A78EF" w14:textId="77777777" w:rsidR="00512BAA" w:rsidRDefault="00512BAA" w:rsidP="00512BA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  <w:t>When finished, all group members should read over</w:t>
      </w:r>
      <w:r w:rsidR="0044494A">
        <w:rPr>
          <w:sz w:val="40"/>
          <w:szCs w:val="40"/>
        </w:rPr>
        <w:t xml:space="preserve"> all of the </w:t>
      </w:r>
      <w:r>
        <w:rPr>
          <w:sz w:val="40"/>
          <w:szCs w:val="40"/>
        </w:rPr>
        <w:t xml:space="preserve">      </w:t>
      </w:r>
    </w:p>
    <w:p w14:paraId="1E1E22D2" w14:textId="77777777" w:rsidR="00512BAA" w:rsidRPr="00512BAA" w:rsidRDefault="00512BAA" w:rsidP="00512BAA">
      <w:pPr>
        <w:pStyle w:val="ListParagraph"/>
        <w:rPr>
          <w:sz w:val="40"/>
          <w:szCs w:val="40"/>
        </w:rPr>
      </w:pPr>
      <w:proofErr w:type="gramStart"/>
      <w:r>
        <w:rPr>
          <w:sz w:val="40"/>
          <w:szCs w:val="40"/>
        </w:rPr>
        <w:t>different</w:t>
      </w:r>
      <w:proofErr w:type="gramEnd"/>
      <w:r>
        <w:rPr>
          <w:sz w:val="40"/>
          <w:szCs w:val="40"/>
        </w:rPr>
        <w:t xml:space="preserve"> steps.  Each stage of PACE should flow smoothly into the next stage of PACE.  </w:t>
      </w:r>
    </w:p>
    <w:p w14:paraId="052A9C66" w14:textId="77777777" w:rsidR="0044494A" w:rsidRDefault="00512BAA" w:rsidP="0044494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  <w:t xml:space="preserve">You may type the responses into the PACE  </w:t>
      </w:r>
      <w:r w:rsidRPr="0044494A">
        <w:rPr>
          <w:sz w:val="40"/>
          <w:szCs w:val="40"/>
        </w:rPr>
        <w:t xml:space="preserve">evaluation forms </w:t>
      </w:r>
    </w:p>
    <w:p w14:paraId="4EBEA652" w14:textId="77777777" w:rsidR="00512BAA" w:rsidRPr="0044494A" w:rsidRDefault="00512BAA" w:rsidP="0044494A">
      <w:pPr>
        <w:pStyle w:val="ListParagraph"/>
        <w:rPr>
          <w:sz w:val="40"/>
          <w:szCs w:val="40"/>
        </w:rPr>
      </w:pPr>
      <w:r w:rsidRPr="0044494A">
        <w:rPr>
          <w:sz w:val="40"/>
          <w:szCs w:val="40"/>
        </w:rPr>
        <w:t>(</w:t>
      </w:r>
      <w:proofErr w:type="gramStart"/>
      <w:r w:rsidRPr="0044494A">
        <w:rPr>
          <w:sz w:val="40"/>
          <w:szCs w:val="40"/>
        </w:rPr>
        <w:t>on</w:t>
      </w:r>
      <w:proofErr w:type="gramEnd"/>
      <w:r w:rsidRPr="0044494A">
        <w:rPr>
          <w:sz w:val="40"/>
          <w:szCs w:val="40"/>
        </w:rPr>
        <w:t xml:space="preserve"> the course wiki for today’s class) or you may hand write your responses directly on the PACE evaluation forms.</w:t>
      </w:r>
    </w:p>
    <w:p w14:paraId="02FF6EE6" w14:textId="77777777" w:rsidR="0044494A" w:rsidRDefault="00512BAA" w:rsidP="0044494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  <w:t xml:space="preserve">When finished, staple all of the evaluation forms </w:t>
      </w:r>
      <w:r w:rsidR="0044494A">
        <w:rPr>
          <w:sz w:val="40"/>
          <w:szCs w:val="40"/>
        </w:rPr>
        <w:t xml:space="preserve">for your </w:t>
      </w:r>
    </w:p>
    <w:p w14:paraId="1C4E13EC" w14:textId="77777777" w:rsidR="00512BAA" w:rsidRPr="0044494A" w:rsidRDefault="00512BAA" w:rsidP="0044494A">
      <w:pPr>
        <w:pStyle w:val="ListParagraph"/>
        <w:rPr>
          <w:sz w:val="40"/>
          <w:szCs w:val="40"/>
        </w:rPr>
      </w:pPr>
      <w:proofErr w:type="gramStart"/>
      <w:r w:rsidRPr="0044494A">
        <w:rPr>
          <w:sz w:val="40"/>
          <w:szCs w:val="40"/>
        </w:rPr>
        <w:t>group</w:t>
      </w:r>
      <w:proofErr w:type="gramEnd"/>
      <w:r w:rsidRPr="0044494A">
        <w:rPr>
          <w:sz w:val="40"/>
          <w:szCs w:val="40"/>
        </w:rPr>
        <w:t xml:space="preserve"> in order (P-A-C-E) and turn them in to me by the end of class.  All group members are to check in with me when your group turns in your assignment.  </w:t>
      </w:r>
    </w:p>
    <w:sectPr w:rsidR="00512BAA" w:rsidRPr="0044494A" w:rsidSect="00512B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148C"/>
    <w:multiLevelType w:val="hybridMultilevel"/>
    <w:tmpl w:val="90E4E4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AA"/>
    <w:rsid w:val="003100C5"/>
    <w:rsid w:val="0044494A"/>
    <w:rsid w:val="00512BAA"/>
    <w:rsid w:val="008A72C1"/>
    <w:rsid w:val="0097170A"/>
    <w:rsid w:val="00A85EBD"/>
    <w:rsid w:val="00B6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6518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B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Karen Verkler</cp:lastModifiedBy>
  <cp:revision>3</cp:revision>
  <cp:lastPrinted>2014-03-11T12:17:00Z</cp:lastPrinted>
  <dcterms:created xsi:type="dcterms:W3CDTF">2014-12-30T11:03:00Z</dcterms:created>
  <dcterms:modified xsi:type="dcterms:W3CDTF">2014-12-30T11:05:00Z</dcterms:modified>
</cp:coreProperties>
</file>